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D7A8" w14:textId="6367A100" w:rsidR="00E454F1" w:rsidRPr="0030080E" w:rsidRDefault="0049540B" w:rsidP="00E454F1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inline distT="0" distB="0" distL="0" distR="0" wp14:anchorId="19987B8E" wp14:editId="14438FC9">
            <wp:extent cx="5731510" cy="1432877"/>
            <wp:effectExtent l="0" t="0" r="2540" b="0"/>
            <wp:docPr id="667963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6316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2EFC" w14:textId="77777777" w:rsidR="00E454F1" w:rsidRPr="0030080E" w:rsidRDefault="00E454F1" w:rsidP="00E454F1">
      <w:pPr>
        <w:pStyle w:val="NoSpacing"/>
        <w:rPr>
          <w:rFonts w:ascii="Verdana" w:hAnsi="Verdana" w:cs="Arial"/>
        </w:rPr>
      </w:pPr>
    </w:p>
    <w:p w14:paraId="072EE856" w14:textId="50D73208" w:rsidR="00E454F1" w:rsidRPr="0030080E" w:rsidRDefault="00E454F1" w:rsidP="00E634FA">
      <w:pPr>
        <w:pStyle w:val="NoSpacing"/>
        <w:rPr>
          <w:rFonts w:ascii="Verdana" w:hAnsi="Verdana"/>
        </w:rPr>
      </w:pPr>
      <w:r w:rsidRPr="0030080E">
        <w:rPr>
          <w:rFonts w:ascii="Verdana" w:hAnsi="Verdana" w:cs="Arial"/>
        </w:rPr>
        <w:t>Murdoch University invites you to</w:t>
      </w:r>
      <w:r w:rsidR="0022196D" w:rsidRPr="0030080E">
        <w:rPr>
          <w:rFonts w:ascii="Verdana" w:hAnsi="Verdana" w:cs="Arial"/>
        </w:rPr>
        <w:t xml:space="preserve"> submit </w:t>
      </w:r>
      <w:r w:rsidR="007C4D74">
        <w:rPr>
          <w:rFonts w:ascii="Verdana" w:hAnsi="Verdana" w:cs="Arial"/>
        </w:rPr>
        <w:t>a nomination</w:t>
      </w:r>
      <w:r w:rsidR="0022196D" w:rsidRPr="0030080E">
        <w:rPr>
          <w:rFonts w:ascii="Verdana" w:hAnsi="Verdana" w:cs="Arial"/>
        </w:rPr>
        <w:t xml:space="preserve"> for the 20</w:t>
      </w:r>
      <w:r w:rsidR="00EA2971">
        <w:rPr>
          <w:rFonts w:ascii="Verdana" w:hAnsi="Verdana" w:cs="Arial"/>
        </w:rPr>
        <w:t>2</w:t>
      </w:r>
      <w:r w:rsidR="00961503">
        <w:rPr>
          <w:rFonts w:ascii="Verdana" w:hAnsi="Verdana" w:cs="Arial"/>
        </w:rPr>
        <w:t>5</w:t>
      </w:r>
      <w:r w:rsidRPr="0030080E">
        <w:rPr>
          <w:rFonts w:ascii="Verdana" w:hAnsi="Verdana" w:cs="Arial"/>
        </w:rPr>
        <w:t xml:space="preserve"> Distinguished Alumni Awards.</w:t>
      </w:r>
      <w:r w:rsidRPr="0030080E">
        <w:rPr>
          <w:rFonts w:ascii="Verdana" w:hAnsi="Verdana"/>
        </w:rPr>
        <w:t xml:space="preserve">  </w:t>
      </w:r>
      <w:r w:rsidR="00DC0E38" w:rsidRPr="0030080E">
        <w:rPr>
          <w:rFonts w:ascii="Verdana" w:hAnsi="Verdana"/>
        </w:rPr>
        <w:br/>
      </w:r>
      <w:r w:rsidR="00802013" w:rsidRPr="0030080E">
        <w:rPr>
          <w:rFonts w:ascii="Verdana" w:hAnsi="Verdana"/>
          <w:b/>
          <w:i/>
          <w:sz w:val="18"/>
          <w:szCs w:val="18"/>
        </w:rPr>
        <w:br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0"/>
      </w:tblGrid>
      <w:tr w:rsidR="00E454F1" w:rsidRPr="0030080E" w14:paraId="1ACEA1CC" w14:textId="77777777" w:rsidTr="75A6C3C3"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93D13B" w14:textId="77777777" w:rsidR="00E454F1" w:rsidRPr="0030080E" w:rsidRDefault="00E454F1" w:rsidP="00E454F1">
            <w:pPr>
              <w:pStyle w:val="NoSpacing"/>
              <w:rPr>
                <w:rFonts w:ascii="Verdana" w:hAnsi="Verdana"/>
                <w:b/>
              </w:rPr>
            </w:pPr>
            <w:r w:rsidRPr="0030080E">
              <w:rPr>
                <w:rFonts w:ascii="Verdana" w:hAnsi="Verdana"/>
                <w:b/>
              </w:rPr>
              <w:t>1. Details of Nominee</w:t>
            </w:r>
          </w:p>
        </w:tc>
      </w:tr>
      <w:tr w:rsidR="00E454F1" w:rsidRPr="0030080E" w14:paraId="200FF0B3" w14:textId="77777777" w:rsidTr="75A6C3C3">
        <w:tc>
          <w:tcPr>
            <w:tcW w:w="9242" w:type="dxa"/>
            <w:shd w:val="clear" w:color="auto" w:fill="auto"/>
          </w:tcPr>
          <w:p w14:paraId="0421CF07" w14:textId="27D292CC" w:rsidR="00E454F1" w:rsidRPr="0030080E" w:rsidRDefault="00E454F1" w:rsidP="00247C6C">
            <w:pPr>
              <w:pStyle w:val="NoSpacing"/>
              <w:rPr>
                <w:rFonts w:ascii="Verdana" w:hAnsi="Verdana"/>
              </w:rPr>
            </w:pPr>
            <w:r w:rsidRPr="75A6C3C3">
              <w:rPr>
                <w:rFonts w:ascii="Verdana" w:hAnsi="Verdana"/>
              </w:rPr>
              <w:t xml:space="preserve">Title: </w:t>
            </w:r>
          </w:p>
        </w:tc>
      </w:tr>
      <w:tr w:rsidR="00E454F1" w:rsidRPr="0030080E" w14:paraId="57F93A30" w14:textId="77777777" w:rsidTr="75A6C3C3">
        <w:tc>
          <w:tcPr>
            <w:tcW w:w="9242" w:type="dxa"/>
            <w:shd w:val="clear" w:color="auto" w:fill="auto"/>
          </w:tcPr>
          <w:p w14:paraId="1E91BC80" w14:textId="0DCDE61B" w:rsidR="00E454F1" w:rsidRPr="0030080E" w:rsidRDefault="00E454F1" w:rsidP="00247C6C">
            <w:pPr>
              <w:pStyle w:val="NoSpacing"/>
              <w:rPr>
                <w:rFonts w:ascii="Verdana" w:hAnsi="Verdana"/>
              </w:rPr>
            </w:pPr>
            <w:r w:rsidRPr="75A6C3C3">
              <w:rPr>
                <w:rFonts w:ascii="Verdana" w:hAnsi="Verdana"/>
              </w:rPr>
              <w:t>Given name</w:t>
            </w:r>
            <w:r w:rsidR="0022196D" w:rsidRPr="75A6C3C3">
              <w:rPr>
                <w:rFonts w:ascii="Verdana" w:hAnsi="Verdana"/>
              </w:rPr>
              <w:t>/</w:t>
            </w:r>
            <w:r w:rsidRPr="75A6C3C3">
              <w:rPr>
                <w:rFonts w:ascii="Verdana" w:hAnsi="Verdana"/>
              </w:rPr>
              <w:t>s:</w:t>
            </w:r>
            <w:r w:rsidR="00EE1796" w:rsidRPr="75A6C3C3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45C6A457" w14:textId="77777777" w:rsidTr="75A6C3C3">
        <w:tc>
          <w:tcPr>
            <w:tcW w:w="9242" w:type="dxa"/>
            <w:shd w:val="clear" w:color="auto" w:fill="auto"/>
          </w:tcPr>
          <w:p w14:paraId="0F3A2C6A" w14:textId="299CCABF" w:rsidR="00E454F1" w:rsidRPr="0030080E" w:rsidRDefault="0022196D" w:rsidP="00E454F1">
            <w:pPr>
              <w:pStyle w:val="NoSpacing"/>
              <w:rPr>
                <w:rFonts w:ascii="Verdana" w:hAnsi="Verdana"/>
              </w:rPr>
            </w:pPr>
            <w:r w:rsidRPr="75A6C3C3">
              <w:rPr>
                <w:rFonts w:ascii="Verdana" w:hAnsi="Verdana"/>
              </w:rPr>
              <w:t>Surname / Family Name</w:t>
            </w:r>
            <w:r w:rsidR="00E454F1" w:rsidRPr="75A6C3C3">
              <w:rPr>
                <w:rFonts w:ascii="Verdana" w:hAnsi="Verdana"/>
              </w:rPr>
              <w:t>:</w:t>
            </w:r>
          </w:p>
        </w:tc>
      </w:tr>
      <w:tr w:rsidR="0022196D" w:rsidRPr="0030080E" w14:paraId="18EB8EF3" w14:textId="77777777" w:rsidTr="75A6C3C3">
        <w:tc>
          <w:tcPr>
            <w:tcW w:w="9242" w:type="dxa"/>
            <w:shd w:val="clear" w:color="auto" w:fill="auto"/>
          </w:tcPr>
          <w:p w14:paraId="709B8288" w14:textId="7F1ABBAD" w:rsidR="0022196D" w:rsidRPr="0030080E" w:rsidRDefault="0022196D" w:rsidP="00E454F1">
            <w:pPr>
              <w:pStyle w:val="NoSpacing"/>
              <w:rPr>
                <w:rFonts w:ascii="Verdana" w:hAnsi="Verdana"/>
              </w:rPr>
            </w:pPr>
            <w:r w:rsidRPr="75A6C3C3">
              <w:rPr>
                <w:rFonts w:ascii="Verdana" w:hAnsi="Verdana"/>
              </w:rPr>
              <w:t>Email:</w:t>
            </w:r>
            <w:r w:rsidR="00A73CC7" w:rsidRPr="75A6C3C3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31A1BE94" w14:textId="77777777" w:rsidTr="75A6C3C3">
        <w:tc>
          <w:tcPr>
            <w:tcW w:w="9242" w:type="dxa"/>
            <w:shd w:val="clear" w:color="auto" w:fill="auto"/>
          </w:tcPr>
          <w:p w14:paraId="1FD7B75A" w14:textId="3F9EE830" w:rsidR="00E454F1" w:rsidRPr="0030080E" w:rsidRDefault="00E454F1" w:rsidP="75A6C3C3">
            <w:pPr>
              <w:pStyle w:val="NoSpacing"/>
              <w:rPr>
                <w:rFonts w:ascii="Verdana" w:eastAsia="Verdana" w:hAnsi="Verdana" w:cs="Verdana"/>
              </w:rPr>
            </w:pPr>
            <w:r w:rsidRPr="75A6C3C3">
              <w:rPr>
                <w:rFonts w:ascii="Verdana" w:hAnsi="Verdana"/>
              </w:rPr>
              <w:t>Address:</w:t>
            </w:r>
            <w:r w:rsidR="00A73CC7" w:rsidRPr="75A6C3C3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4C34901A" w14:textId="77777777" w:rsidTr="75A6C3C3">
        <w:tc>
          <w:tcPr>
            <w:tcW w:w="9242" w:type="dxa"/>
            <w:shd w:val="clear" w:color="auto" w:fill="auto"/>
          </w:tcPr>
          <w:p w14:paraId="2519072A" w14:textId="590E9EDF" w:rsidR="00E454F1" w:rsidRPr="0030080E" w:rsidRDefault="00E454F1" w:rsidP="00247C6C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Phone (W):</w:t>
            </w:r>
            <w:r w:rsidR="00EE1796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0169A632" w14:textId="77777777" w:rsidTr="75A6C3C3">
        <w:tc>
          <w:tcPr>
            <w:tcW w:w="9242" w:type="dxa"/>
            <w:shd w:val="clear" w:color="auto" w:fill="auto"/>
          </w:tcPr>
          <w:p w14:paraId="178917FB" w14:textId="4E3E5B85" w:rsidR="00E454F1" w:rsidRPr="0030080E" w:rsidRDefault="00245150" w:rsidP="001B063F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Phone (M</w:t>
            </w:r>
            <w:r w:rsidR="00E454F1" w:rsidRPr="0030080E">
              <w:rPr>
                <w:rFonts w:ascii="Verdana" w:hAnsi="Verdana"/>
              </w:rPr>
              <w:t>):</w:t>
            </w:r>
            <w:r w:rsidR="005040CB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638AE78C" w14:textId="77777777" w:rsidTr="75A6C3C3">
        <w:tc>
          <w:tcPr>
            <w:tcW w:w="9242" w:type="dxa"/>
            <w:shd w:val="clear" w:color="auto" w:fill="auto"/>
          </w:tcPr>
          <w:p w14:paraId="4D196D82" w14:textId="4949CE3D" w:rsidR="00E454F1" w:rsidRPr="0030080E" w:rsidRDefault="00E454F1" w:rsidP="001B063F">
            <w:pPr>
              <w:pStyle w:val="NoSpacing"/>
              <w:rPr>
                <w:rFonts w:ascii="Verdana" w:hAnsi="Verdana"/>
              </w:rPr>
            </w:pPr>
            <w:r w:rsidRPr="75A6C3C3">
              <w:rPr>
                <w:rFonts w:ascii="Verdana" w:hAnsi="Verdana"/>
              </w:rPr>
              <w:t>Occupation:</w:t>
            </w:r>
            <w:r w:rsidR="005040CB" w:rsidRPr="75A6C3C3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0B24D4F3" w14:textId="77777777" w:rsidTr="75A6C3C3">
        <w:tc>
          <w:tcPr>
            <w:tcW w:w="9242" w:type="dxa"/>
            <w:shd w:val="clear" w:color="auto" w:fill="auto"/>
          </w:tcPr>
          <w:p w14:paraId="62E1CA90" w14:textId="2F79DA98" w:rsidR="00E454F1" w:rsidRPr="0030080E" w:rsidRDefault="00E454F1" w:rsidP="001B063F">
            <w:pPr>
              <w:pStyle w:val="NoSpacing"/>
              <w:rPr>
                <w:rFonts w:ascii="Verdana" w:hAnsi="Verdana"/>
              </w:rPr>
            </w:pPr>
            <w:r w:rsidRPr="75A6C3C3">
              <w:rPr>
                <w:rFonts w:ascii="Verdana" w:hAnsi="Verdana"/>
              </w:rPr>
              <w:t>Murdoch University qualification &amp; year (if known):</w:t>
            </w:r>
            <w:r w:rsidR="00A73CC7" w:rsidRPr="75A6C3C3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651C3F7F" w14:textId="77777777" w:rsidTr="75A6C3C3">
        <w:tc>
          <w:tcPr>
            <w:tcW w:w="9242" w:type="dxa"/>
            <w:shd w:val="clear" w:color="auto" w:fill="auto"/>
          </w:tcPr>
          <w:p w14:paraId="1BBF29E4" w14:textId="77777777" w:rsidR="00E454F1" w:rsidRDefault="00E454F1" w:rsidP="00247C6C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Other tertiary qualifications (if known):</w:t>
            </w:r>
            <w:r w:rsidR="005040CB">
              <w:rPr>
                <w:rFonts w:ascii="Verdana" w:hAnsi="Verdana"/>
              </w:rPr>
              <w:t xml:space="preserve"> </w:t>
            </w:r>
          </w:p>
          <w:p w14:paraId="1F0A3191" w14:textId="70C3CA4A" w:rsidR="00961DCB" w:rsidRPr="0030080E" w:rsidRDefault="00961DCB" w:rsidP="00247C6C">
            <w:pPr>
              <w:pStyle w:val="NoSpacing"/>
              <w:rPr>
                <w:rFonts w:ascii="Verdana" w:hAnsi="Verdana"/>
              </w:rPr>
            </w:pPr>
          </w:p>
        </w:tc>
      </w:tr>
    </w:tbl>
    <w:p w14:paraId="07BCD158" w14:textId="77777777" w:rsidR="0022196D" w:rsidRPr="0030080E" w:rsidRDefault="0022196D" w:rsidP="0022196D">
      <w:pPr>
        <w:pStyle w:val="NoSpacing"/>
        <w:rPr>
          <w:rFonts w:ascii="Verdana" w:hAnsi="Verdana"/>
        </w:rPr>
      </w:pPr>
    </w:p>
    <w:p w14:paraId="71B7C727" w14:textId="67D0F94D" w:rsidR="0022196D" w:rsidRDefault="0022196D" w:rsidP="0022196D">
      <w:pPr>
        <w:pStyle w:val="NoSpacing"/>
        <w:rPr>
          <w:rFonts w:ascii="Verdana" w:hAnsi="Verdana"/>
          <w:b/>
          <w:sz w:val="18"/>
          <w:szCs w:val="18"/>
        </w:rPr>
      </w:pPr>
      <w:r w:rsidRPr="00844243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4243">
        <w:rPr>
          <w:rFonts w:ascii="Verdana" w:hAnsi="Verdana"/>
        </w:rPr>
        <w:instrText xml:space="preserve"> FORMCHECKBOX </w:instrText>
      </w:r>
      <w:r w:rsidR="00875C48">
        <w:rPr>
          <w:rFonts w:ascii="Verdana" w:hAnsi="Verdana"/>
        </w:rPr>
      </w:r>
      <w:r w:rsidR="00875C48">
        <w:rPr>
          <w:rFonts w:ascii="Verdana" w:hAnsi="Verdana"/>
        </w:rPr>
        <w:fldChar w:fldCharType="separate"/>
      </w:r>
      <w:r w:rsidRPr="00844243">
        <w:rPr>
          <w:rFonts w:ascii="Verdana" w:hAnsi="Verdana"/>
        </w:rPr>
        <w:fldChar w:fldCharType="end"/>
      </w:r>
      <w:r w:rsidRPr="0030080E">
        <w:rPr>
          <w:rFonts w:ascii="Verdana" w:hAnsi="Verdana"/>
        </w:rPr>
        <w:t xml:space="preserve"> The nominee consented to this nomination </w:t>
      </w:r>
      <w:r w:rsidR="007C4D74">
        <w:rPr>
          <w:rFonts w:ascii="Verdana" w:hAnsi="Verdana"/>
          <w:b/>
          <w:sz w:val="18"/>
          <w:szCs w:val="18"/>
        </w:rPr>
        <w:br/>
      </w:r>
    </w:p>
    <w:p w14:paraId="32600720" w14:textId="77777777" w:rsidR="007C4D74" w:rsidRPr="0030080E" w:rsidRDefault="007C4D74" w:rsidP="007C4D74">
      <w:pPr>
        <w:pStyle w:val="NoSpacing"/>
        <w:rPr>
          <w:rFonts w:ascii="Verdana" w:hAnsi="Verdana"/>
        </w:rPr>
      </w:pPr>
      <w:r w:rsidRPr="00844243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4243">
        <w:rPr>
          <w:rFonts w:ascii="Verdana" w:hAnsi="Verdana"/>
        </w:rPr>
        <w:instrText xml:space="preserve"> FORMCHECKBOX </w:instrText>
      </w:r>
      <w:r w:rsidR="00875C48">
        <w:rPr>
          <w:rFonts w:ascii="Verdana" w:hAnsi="Verdana"/>
        </w:rPr>
      </w:r>
      <w:r w:rsidR="00875C48">
        <w:rPr>
          <w:rFonts w:ascii="Verdana" w:hAnsi="Verdana"/>
        </w:rPr>
        <w:fldChar w:fldCharType="separate"/>
      </w:r>
      <w:r w:rsidRPr="00844243">
        <w:rPr>
          <w:rFonts w:ascii="Verdana" w:hAnsi="Verdana"/>
        </w:rPr>
        <w:fldChar w:fldCharType="end"/>
      </w:r>
      <w:r w:rsidRPr="0030080E">
        <w:rPr>
          <w:rFonts w:ascii="Verdana" w:hAnsi="Verdana"/>
        </w:rPr>
        <w:t xml:space="preserve"> </w:t>
      </w:r>
      <w:r>
        <w:rPr>
          <w:rFonts w:ascii="Verdana" w:hAnsi="Verdana"/>
        </w:rPr>
        <w:t>This is a self-nomination</w:t>
      </w:r>
      <w:r w:rsidRPr="0030080E">
        <w:rPr>
          <w:rFonts w:ascii="Verdana" w:hAnsi="Verdana"/>
        </w:rPr>
        <w:t xml:space="preserve"> </w:t>
      </w:r>
    </w:p>
    <w:p w14:paraId="28FE1617" w14:textId="77777777" w:rsidR="0022196D" w:rsidRPr="0030080E" w:rsidRDefault="0022196D" w:rsidP="0022196D">
      <w:pPr>
        <w:pStyle w:val="NoSpacing"/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0"/>
      </w:tblGrid>
      <w:tr w:rsidR="00E454F1" w:rsidRPr="0030080E" w14:paraId="0A27DBCC" w14:textId="77777777" w:rsidTr="75A6C3C3">
        <w:tc>
          <w:tcPr>
            <w:tcW w:w="92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2446D" w14:textId="77777777" w:rsidR="00E454F1" w:rsidRPr="0030080E" w:rsidRDefault="00E454F1" w:rsidP="00E454F1">
            <w:pPr>
              <w:pStyle w:val="NoSpacing"/>
              <w:rPr>
                <w:rFonts w:ascii="Verdana" w:hAnsi="Verdana"/>
                <w:b/>
              </w:rPr>
            </w:pPr>
            <w:r w:rsidRPr="0030080E">
              <w:rPr>
                <w:rFonts w:ascii="Verdana" w:hAnsi="Verdana"/>
                <w:b/>
              </w:rPr>
              <w:t>2. Nominator Details</w:t>
            </w:r>
            <w:r w:rsidR="0022196D" w:rsidRPr="0030080E">
              <w:rPr>
                <w:rFonts w:ascii="Verdana" w:hAnsi="Verdana"/>
                <w:b/>
              </w:rPr>
              <w:t xml:space="preserve"> (not applicable for </w:t>
            </w:r>
            <w:r w:rsidR="00703A5B" w:rsidRPr="0030080E">
              <w:rPr>
                <w:rFonts w:ascii="Verdana" w:hAnsi="Verdana"/>
                <w:b/>
              </w:rPr>
              <w:t>self-nominations</w:t>
            </w:r>
            <w:r w:rsidR="0022196D" w:rsidRPr="0030080E">
              <w:rPr>
                <w:rFonts w:ascii="Verdana" w:hAnsi="Verdana"/>
                <w:b/>
              </w:rPr>
              <w:t>)</w:t>
            </w:r>
          </w:p>
        </w:tc>
      </w:tr>
      <w:tr w:rsidR="00E454F1" w:rsidRPr="0030080E" w14:paraId="32919EF7" w14:textId="77777777" w:rsidTr="75A6C3C3">
        <w:tc>
          <w:tcPr>
            <w:tcW w:w="9242" w:type="dxa"/>
            <w:shd w:val="clear" w:color="auto" w:fill="auto"/>
          </w:tcPr>
          <w:p w14:paraId="3627DE8D" w14:textId="5771C58E" w:rsidR="00E454F1" w:rsidRPr="0030080E" w:rsidRDefault="00E454F1" w:rsidP="75A6C3C3">
            <w:pPr>
              <w:pStyle w:val="NoSpacing"/>
              <w:rPr>
                <w:rFonts w:ascii="Verdana" w:eastAsia="Verdana" w:hAnsi="Verdana" w:cs="Verdana"/>
              </w:rPr>
            </w:pPr>
            <w:r w:rsidRPr="75A6C3C3">
              <w:rPr>
                <w:rFonts w:ascii="Verdana" w:hAnsi="Verdana"/>
              </w:rPr>
              <w:t xml:space="preserve">Title: </w:t>
            </w:r>
          </w:p>
        </w:tc>
      </w:tr>
      <w:tr w:rsidR="00E454F1" w:rsidRPr="0030080E" w14:paraId="79513D7F" w14:textId="77777777" w:rsidTr="75A6C3C3">
        <w:tc>
          <w:tcPr>
            <w:tcW w:w="9242" w:type="dxa"/>
            <w:shd w:val="clear" w:color="auto" w:fill="auto"/>
          </w:tcPr>
          <w:p w14:paraId="178C381C" w14:textId="1CD9BA68" w:rsidR="00E454F1" w:rsidRPr="0030080E" w:rsidRDefault="00E454F1" w:rsidP="00E454F1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Given name</w:t>
            </w:r>
            <w:r w:rsidR="00245150" w:rsidRPr="0030080E">
              <w:rPr>
                <w:rFonts w:ascii="Verdana" w:hAnsi="Verdana"/>
              </w:rPr>
              <w:t>/</w:t>
            </w:r>
            <w:r w:rsidRPr="0030080E">
              <w:rPr>
                <w:rFonts w:ascii="Verdana" w:hAnsi="Verdana"/>
              </w:rPr>
              <w:t>s:</w:t>
            </w:r>
            <w:r w:rsidR="00EE33F2">
              <w:rPr>
                <w:rFonts w:ascii="Verdana" w:hAnsi="Verdana"/>
              </w:rPr>
              <w:t xml:space="preserve"> </w:t>
            </w:r>
          </w:p>
        </w:tc>
      </w:tr>
      <w:tr w:rsidR="00E454F1" w:rsidRPr="0030080E" w14:paraId="716EAE6D" w14:textId="77777777" w:rsidTr="75A6C3C3">
        <w:tc>
          <w:tcPr>
            <w:tcW w:w="9242" w:type="dxa"/>
            <w:shd w:val="clear" w:color="auto" w:fill="auto"/>
          </w:tcPr>
          <w:p w14:paraId="3CB11B3C" w14:textId="77777777" w:rsidR="00E454F1" w:rsidRPr="0030080E" w:rsidRDefault="00245150" w:rsidP="00E454F1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Surname / Family Name</w:t>
            </w:r>
            <w:r w:rsidR="00E454F1" w:rsidRPr="0030080E">
              <w:rPr>
                <w:rFonts w:ascii="Verdana" w:hAnsi="Verdana"/>
              </w:rPr>
              <w:t>:</w:t>
            </w:r>
          </w:p>
        </w:tc>
      </w:tr>
      <w:tr w:rsidR="00245150" w:rsidRPr="0030080E" w14:paraId="65F3BEA2" w14:textId="77777777" w:rsidTr="75A6C3C3">
        <w:tc>
          <w:tcPr>
            <w:tcW w:w="9242" w:type="dxa"/>
            <w:shd w:val="clear" w:color="auto" w:fill="auto"/>
          </w:tcPr>
          <w:p w14:paraId="3E267F70" w14:textId="77777777" w:rsidR="00245150" w:rsidRPr="0030080E" w:rsidRDefault="00245150" w:rsidP="00E454F1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Email:</w:t>
            </w:r>
          </w:p>
        </w:tc>
      </w:tr>
      <w:tr w:rsidR="00E454F1" w:rsidRPr="0030080E" w14:paraId="3C7A40EE" w14:textId="77777777" w:rsidTr="75A6C3C3">
        <w:tc>
          <w:tcPr>
            <w:tcW w:w="9242" w:type="dxa"/>
            <w:shd w:val="clear" w:color="auto" w:fill="auto"/>
          </w:tcPr>
          <w:p w14:paraId="52E5299D" w14:textId="77777777" w:rsidR="00E454F1" w:rsidRPr="0030080E" w:rsidRDefault="00E454F1" w:rsidP="00E454F1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Phone (W):</w:t>
            </w:r>
          </w:p>
        </w:tc>
      </w:tr>
      <w:tr w:rsidR="00E454F1" w:rsidRPr="0030080E" w14:paraId="2B647CF7" w14:textId="77777777" w:rsidTr="75A6C3C3">
        <w:tc>
          <w:tcPr>
            <w:tcW w:w="9242" w:type="dxa"/>
            <w:shd w:val="clear" w:color="auto" w:fill="auto"/>
          </w:tcPr>
          <w:p w14:paraId="3919BC95" w14:textId="77777777" w:rsidR="00E454F1" w:rsidRPr="0030080E" w:rsidRDefault="00245150" w:rsidP="00E454F1">
            <w:pPr>
              <w:pStyle w:val="NoSpacing"/>
              <w:rPr>
                <w:rFonts w:ascii="Verdana" w:hAnsi="Verdana"/>
              </w:rPr>
            </w:pPr>
            <w:r w:rsidRPr="0030080E">
              <w:rPr>
                <w:rFonts w:ascii="Verdana" w:hAnsi="Verdana"/>
              </w:rPr>
              <w:t>Phone (M</w:t>
            </w:r>
            <w:r w:rsidR="00E454F1" w:rsidRPr="0030080E">
              <w:rPr>
                <w:rFonts w:ascii="Verdana" w:hAnsi="Verdana"/>
              </w:rPr>
              <w:t>):</w:t>
            </w:r>
          </w:p>
        </w:tc>
      </w:tr>
    </w:tbl>
    <w:p w14:paraId="491AEB98" w14:textId="77777777" w:rsidR="00E454F1" w:rsidRPr="0030080E" w:rsidRDefault="00E454F1" w:rsidP="00E454F1">
      <w:pPr>
        <w:spacing w:line="240" w:lineRule="auto"/>
        <w:rPr>
          <w:rFonts w:ascii="Verdana" w:hAnsi="Verdana"/>
        </w:rPr>
      </w:pPr>
    </w:p>
    <w:bookmarkStart w:id="0" w:name="Check1"/>
    <w:p w14:paraId="28CCF439" w14:textId="77777777" w:rsidR="00E454F1" w:rsidRPr="0030080E" w:rsidRDefault="00293F84" w:rsidP="00E454F1">
      <w:pPr>
        <w:pStyle w:val="NoSpacing"/>
        <w:rPr>
          <w:rFonts w:ascii="Verdana" w:hAnsi="Verdana"/>
        </w:rPr>
      </w:pPr>
      <w:r w:rsidRPr="00844243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4590" w:rsidRPr="00844243">
        <w:rPr>
          <w:rFonts w:ascii="Verdana" w:hAnsi="Verdana"/>
        </w:rPr>
        <w:instrText xml:space="preserve"> FORMCHECKBOX </w:instrText>
      </w:r>
      <w:r w:rsidR="00875C48">
        <w:rPr>
          <w:rFonts w:ascii="Verdana" w:hAnsi="Verdana"/>
        </w:rPr>
      </w:r>
      <w:r w:rsidR="00875C48">
        <w:rPr>
          <w:rFonts w:ascii="Verdana" w:hAnsi="Verdana"/>
        </w:rPr>
        <w:fldChar w:fldCharType="separate"/>
      </w:r>
      <w:r w:rsidRPr="00844243">
        <w:rPr>
          <w:rFonts w:ascii="Verdana" w:hAnsi="Verdana"/>
        </w:rPr>
        <w:fldChar w:fldCharType="end"/>
      </w:r>
      <w:bookmarkEnd w:id="0"/>
      <w:r w:rsidR="00794590" w:rsidRPr="0030080E">
        <w:rPr>
          <w:rFonts w:ascii="Verdana" w:hAnsi="Verdana"/>
        </w:rPr>
        <w:t xml:space="preserve"> I</w:t>
      </w:r>
      <w:r w:rsidR="00E454F1" w:rsidRPr="0030080E">
        <w:rPr>
          <w:rFonts w:ascii="Verdana" w:hAnsi="Verdana"/>
        </w:rPr>
        <w:t xml:space="preserve"> </w:t>
      </w:r>
      <w:r w:rsidR="0040191B" w:rsidRPr="0030080E">
        <w:rPr>
          <w:rFonts w:ascii="Verdana" w:hAnsi="Verdana"/>
        </w:rPr>
        <w:t>nominate the person named above</w:t>
      </w:r>
      <w:r w:rsidR="00E454F1" w:rsidRPr="0030080E">
        <w:rPr>
          <w:rFonts w:ascii="Verdana" w:hAnsi="Verdana"/>
        </w:rPr>
        <w:t xml:space="preserve"> for the </w:t>
      </w:r>
      <w:r w:rsidR="00D351F4" w:rsidRPr="0030080E">
        <w:rPr>
          <w:rFonts w:ascii="Verdana" w:hAnsi="Verdana"/>
        </w:rPr>
        <w:t>a</w:t>
      </w:r>
      <w:r w:rsidR="00E454F1" w:rsidRPr="0030080E">
        <w:rPr>
          <w:rFonts w:ascii="Verdana" w:hAnsi="Verdana"/>
        </w:rPr>
        <w:t xml:space="preserve">ward and declare that the information provided is true and correct to the best of </w:t>
      </w:r>
      <w:r w:rsidR="00802013" w:rsidRPr="0030080E">
        <w:rPr>
          <w:rFonts w:ascii="Verdana" w:hAnsi="Verdana"/>
        </w:rPr>
        <w:t>my</w:t>
      </w:r>
      <w:r w:rsidR="00E454F1" w:rsidRPr="0030080E">
        <w:rPr>
          <w:rFonts w:ascii="Verdana" w:hAnsi="Verdana"/>
        </w:rPr>
        <w:t xml:space="preserve"> k</w:t>
      </w:r>
      <w:r w:rsidR="00794590" w:rsidRPr="0030080E">
        <w:rPr>
          <w:rFonts w:ascii="Verdana" w:hAnsi="Verdana"/>
        </w:rPr>
        <w:t xml:space="preserve">nowledge </w:t>
      </w:r>
      <w:r w:rsidR="00794590" w:rsidRPr="0030080E">
        <w:rPr>
          <w:rFonts w:ascii="Verdana" w:hAnsi="Verdana"/>
          <w:b/>
          <w:sz w:val="18"/>
          <w:szCs w:val="18"/>
        </w:rPr>
        <w:t>(</w:t>
      </w:r>
      <w:r w:rsidR="00794590" w:rsidRPr="0030080E">
        <w:rPr>
          <w:rFonts w:ascii="Verdana" w:hAnsi="Verdana"/>
          <w:b/>
          <w:i/>
          <w:sz w:val="18"/>
          <w:szCs w:val="18"/>
        </w:rPr>
        <w:t>box must be ‘checked’</w:t>
      </w:r>
      <w:r w:rsidR="00794590" w:rsidRPr="0030080E">
        <w:rPr>
          <w:rFonts w:ascii="Verdana" w:hAnsi="Verdana"/>
          <w:b/>
          <w:sz w:val="18"/>
          <w:szCs w:val="18"/>
        </w:rPr>
        <w:t>)</w:t>
      </w:r>
    </w:p>
    <w:p w14:paraId="59C1E58E" w14:textId="77777777" w:rsidR="00E454F1" w:rsidRPr="0030080E" w:rsidRDefault="00E454F1" w:rsidP="00E454F1">
      <w:pPr>
        <w:pStyle w:val="NoSpacing"/>
        <w:rPr>
          <w:rFonts w:ascii="Verdana" w:hAnsi="Verdana"/>
        </w:rPr>
      </w:pPr>
    </w:p>
    <w:p w14:paraId="7E9050EC" w14:textId="77777777" w:rsidR="002D4367" w:rsidRPr="0030080E" w:rsidRDefault="002D4367" w:rsidP="00E454F1">
      <w:pPr>
        <w:pStyle w:val="NoSpacing"/>
        <w:rPr>
          <w:rFonts w:ascii="Verdana" w:hAnsi="Verdana"/>
        </w:rPr>
      </w:pPr>
    </w:p>
    <w:p w14:paraId="017D73DC" w14:textId="77777777" w:rsidR="002D4367" w:rsidRPr="0030080E" w:rsidRDefault="002D4367" w:rsidP="002D4367">
      <w:pPr>
        <w:pStyle w:val="NoSpacing"/>
        <w:rPr>
          <w:rFonts w:ascii="Verdana" w:hAnsi="Verdana"/>
        </w:rPr>
      </w:pPr>
      <w:r w:rsidRPr="00844243">
        <w:rPr>
          <w:rFonts w:ascii="Verdana" w:hAnsi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4243">
        <w:rPr>
          <w:rFonts w:ascii="Verdana" w:hAnsi="Verdana"/>
        </w:rPr>
        <w:instrText xml:space="preserve"> FORMCHECKBOX </w:instrText>
      </w:r>
      <w:r w:rsidR="00875C48">
        <w:rPr>
          <w:rFonts w:ascii="Verdana" w:hAnsi="Verdana"/>
        </w:rPr>
      </w:r>
      <w:r w:rsidR="00875C48">
        <w:rPr>
          <w:rFonts w:ascii="Verdana" w:hAnsi="Verdana"/>
        </w:rPr>
        <w:fldChar w:fldCharType="separate"/>
      </w:r>
      <w:r w:rsidRPr="00844243">
        <w:rPr>
          <w:rFonts w:ascii="Verdana" w:hAnsi="Verdana"/>
        </w:rPr>
        <w:fldChar w:fldCharType="end"/>
      </w:r>
      <w:r w:rsidRPr="0030080E">
        <w:rPr>
          <w:rFonts w:ascii="Verdana" w:hAnsi="Verdana"/>
        </w:rPr>
        <w:t xml:space="preserve"> I have read the </w:t>
      </w:r>
      <w:hyperlink r:id="rId13" w:history="1">
        <w:r w:rsidRPr="0030080E">
          <w:rPr>
            <w:rStyle w:val="Hyperlink"/>
            <w:rFonts w:ascii="Verdana" w:hAnsi="Verdana"/>
          </w:rPr>
          <w:t>guidelines</w:t>
        </w:r>
      </w:hyperlink>
      <w:r w:rsidRPr="0030080E">
        <w:rPr>
          <w:rFonts w:ascii="Verdana" w:hAnsi="Verdana"/>
        </w:rPr>
        <w:t xml:space="preserve"> and agree with the terms and conditions of the awards program </w:t>
      </w:r>
      <w:r w:rsidRPr="0030080E">
        <w:rPr>
          <w:rFonts w:ascii="Verdana" w:hAnsi="Verdana"/>
          <w:b/>
          <w:sz w:val="18"/>
          <w:szCs w:val="18"/>
        </w:rPr>
        <w:t>(</w:t>
      </w:r>
      <w:r w:rsidRPr="0030080E">
        <w:rPr>
          <w:rFonts w:ascii="Verdana" w:hAnsi="Verdana"/>
          <w:b/>
          <w:i/>
          <w:sz w:val="18"/>
          <w:szCs w:val="18"/>
        </w:rPr>
        <w:t>box must be ‘checked’</w:t>
      </w:r>
      <w:r w:rsidRPr="0030080E">
        <w:rPr>
          <w:rFonts w:ascii="Verdana" w:hAnsi="Verdana"/>
          <w:b/>
          <w:sz w:val="18"/>
          <w:szCs w:val="18"/>
        </w:rPr>
        <w:t>)</w:t>
      </w:r>
    </w:p>
    <w:p w14:paraId="44D277CB" w14:textId="77777777" w:rsidR="00E242F0" w:rsidRPr="0030080E" w:rsidRDefault="00E242F0" w:rsidP="00E242F0">
      <w:pPr>
        <w:rPr>
          <w:rFonts w:ascii="Verdana" w:hAnsi="Verdana"/>
          <w:b/>
          <w:bCs/>
        </w:rPr>
      </w:pPr>
    </w:p>
    <w:p w14:paraId="594A7B6A" w14:textId="77777777" w:rsidR="00E242F0" w:rsidRPr="0030080E" w:rsidRDefault="00E242F0" w:rsidP="00E242F0">
      <w:pPr>
        <w:rPr>
          <w:rFonts w:ascii="Verdana" w:hAnsi="Verdana"/>
          <w:b/>
          <w:bCs/>
        </w:rPr>
      </w:pPr>
    </w:p>
    <w:p w14:paraId="1CE585B9" w14:textId="77777777" w:rsidR="00E454F1" w:rsidRPr="0030080E" w:rsidRDefault="00E454F1" w:rsidP="00E242F0">
      <w:pPr>
        <w:rPr>
          <w:rFonts w:ascii="Verdana" w:hAnsi="Verdana"/>
          <w:b/>
          <w:bCs/>
        </w:rPr>
      </w:pPr>
      <w:r w:rsidRPr="0030080E">
        <w:rPr>
          <w:rFonts w:ascii="Verdana" w:hAnsi="Verdana"/>
          <w:b/>
          <w:bCs/>
        </w:rPr>
        <w:t xml:space="preserve">3. Addressing the Selection Criteria </w:t>
      </w:r>
    </w:p>
    <w:p w14:paraId="2C47D6C9" w14:textId="77777777" w:rsidR="00E454F1" w:rsidRPr="0030080E" w:rsidRDefault="00E454F1" w:rsidP="00E454F1">
      <w:pPr>
        <w:pStyle w:val="NoSpacing"/>
        <w:rPr>
          <w:rFonts w:ascii="Verdana" w:hAnsi="Verdana"/>
        </w:rPr>
      </w:pPr>
    </w:p>
    <w:p w14:paraId="5B07A8EC" w14:textId="77777777" w:rsidR="00E454F1" w:rsidRPr="0030080E" w:rsidRDefault="00E454F1" w:rsidP="00E454F1">
      <w:pPr>
        <w:pStyle w:val="NoSpacing"/>
        <w:rPr>
          <w:rFonts w:ascii="Verdana" w:hAnsi="Verdana"/>
        </w:rPr>
      </w:pPr>
      <w:r w:rsidRPr="0030080E">
        <w:rPr>
          <w:rFonts w:ascii="Verdana" w:hAnsi="Verdana"/>
        </w:rPr>
        <w:t>Please</w:t>
      </w:r>
      <w:r w:rsidR="00EA63E5" w:rsidRPr="0030080E">
        <w:rPr>
          <w:rFonts w:ascii="Verdana" w:hAnsi="Verdana"/>
        </w:rPr>
        <w:t xml:space="preserve"> complete one or more (as applicable) of the selection criteria. </w:t>
      </w:r>
      <w:r w:rsidR="001B1A2E" w:rsidRPr="0030080E">
        <w:rPr>
          <w:rFonts w:ascii="Verdana" w:hAnsi="Verdana"/>
        </w:rPr>
        <w:t>In-depth research will be highly valued.</w:t>
      </w:r>
    </w:p>
    <w:p w14:paraId="4FE83FA6" w14:textId="77777777" w:rsidR="00E454F1" w:rsidRPr="0030080E" w:rsidRDefault="00E454F1" w:rsidP="00E454F1">
      <w:pPr>
        <w:pStyle w:val="NoSpacing"/>
        <w:rPr>
          <w:rFonts w:ascii="Verdana" w:hAnsi="Verdana"/>
          <w:b/>
        </w:rPr>
      </w:pPr>
    </w:p>
    <w:p w14:paraId="1BDE9BF3" w14:textId="77777777" w:rsidR="00E454F1" w:rsidRPr="0030080E" w:rsidRDefault="00E454F1" w:rsidP="00E454F1">
      <w:pPr>
        <w:pStyle w:val="NoSpacing"/>
        <w:rPr>
          <w:rFonts w:ascii="Verdana" w:hAnsi="Verdana"/>
          <w:b/>
        </w:rPr>
      </w:pPr>
      <w:r w:rsidRPr="0030080E">
        <w:rPr>
          <w:rFonts w:ascii="Verdana" w:hAnsi="Verdana"/>
          <w:b/>
        </w:rPr>
        <w:t xml:space="preserve">3.1 </w:t>
      </w:r>
      <w:r w:rsidR="00457632" w:rsidRPr="0030080E">
        <w:rPr>
          <w:rFonts w:ascii="Verdana" w:hAnsi="Verdana"/>
          <w:b/>
        </w:rPr>
        <w:t>Please describe how the nominee has made an o</w:t>
      </w:r>
      <w:r w:rsidR="008E5D9B" w:rsidRPr="0030080E">
        <w:rPr>
          <w:rFonts w:ascii="Verdana" w:hAnsi="Verdana"/>
          <w:b/>
        </w:rPr>
        <w:t xml:space="preserve">utstanding </w:t>
      </w:r>
      <w:r w:rsidR="00457632" w:rsidRPr="0030080E">
        <w:rPr>
          <w:rFonts w:ascii="Verdana" w:hAnsi="Verdana"/>
          <w:b/>
        </w:rPr>
        <w:t>contribution to</w:t>
      </w:r>
      <w:r w:rsidR="008E5D9B" w:rsidRPr="0030080E">
        <w:rPr>
          <w:rFonts w:ascii="Verdana" w:hAnsi="Verdana"/>
          <w:b/>
        </w:rPr>
        <w:t xml:space="preserve"> </w:t>
      </w:r>
      <w:r w:rsidRPr="0030080E">
        <w:rPr>
          <w:rFonts w:ascii="Verdana" w:hAnsi="Verdana"/>
          <w:b/>
        </w:rPr>
        <w:t>their chosen field:</w:t>
      </w:r>
    </w:p>
    <w:p w14:paraId="4611682F" w14:textId="77777777" w:rsidR="00E454F1" w:rsidRPr="0030080E" w:rsidRDefault="00E454F1" w:rsidP="00E454F1">
      <w:pPr>
        <w:pStyle w:val="NoSpacing"/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E454F1" w:rsidRPr="0030080E" w14:paraId="59053214" w14:textId="77777777" w:rsidTr="00026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5" w:color="auto" w:fill="auto"/>
          </w:tcPr>
          <w:p w14:paraId="24D6A1AD" w14:textId="77777777" w:rsidR="00E454F1" w:rsidRPr="0030080E" w:rsidRDefault="008E5D9B" w:rsidP="008E5D9B">
            <w:pPr>
              <w:pStyle w:val="NoSpacing"/>
              <w:rPr>
                <w:rFonts w:ascii="Verdana" w:hAnsi="Verdana"/>
                <w:b/>
              </w:rPr>
            </w:pPr>
            <w:r w:rsidRPr="0030080E">
              <w:rPr>
                <w:rFonts w:ascii="Verdana" w:hAnsi="Verdana"/>
                <w:b/>
              </w:rPr>
              <w:t xml:space="preserve">Please provide </w:t>
            </w:r>
            <w:r w:rsidR="00E454F1" w:rsidRPr="0030080E">
              <w:rPr>
                <w:rFonts w:ascii="Verdana" w:hAnsi="Verdana"/>
                <w:b/>
              </w:rPr>
              <w:t>example</w:t>
            </w:r>
            <w:r w:rsidRPr="0030080E">
              <w:rPr>
                <w:rFonts w:ascii="Verdana" w:hAnsi="Verdana"/>
                <w:b/>
              </w:rPr>
              <w:t>s</w:t>
            </w:r>
            <w:r w:rsidR="00E454F1" w:rsidRPr="0030080E">
              <w:rPr>
                <w:rFonts w:ascii="Verdana" w:hAnsi="Verdana"/>
                <w:b/>
              </w:rPr>
              <w:t xml:space="preserve"> of the nominee’s </w:t>
            </w:r>
            <w:r w:rsidR="00457632" w:rsidRPr="0030080E">
              <w:rPr>
                <w:rFonts w:ascii="Verdana" w:hAnsi="Verdana"/>
                <w:b/>
              </w:rPr>
              <w:t>outstanding contribution to</w:t>
            </w:r>
            <w:r w:rsidR="00087304" w:rsidRPr="0030080E">
              <w:rPr>
                <w:rFonts w:ascii="Verdana" w:hAnsi="Verdana"/>
                <w:b/>
              </w:rPr>
              <w:t xml:space="preserve"> their chosen field</w:t>
            </w:r>
            <w:r w:rsidR="00E454F1" w:rsidRPr="0030080E">
              <w:rPr>
                <w:rFonts w:ascii="Verdana" w:hAnsi="Verdana"/>
                <w:b/>
              </w:rPr>
              <w:t xml:space="preserve">  </w:t>
            </w:r>
          </w:p>
        </w:tc>
      </w:tr>
      <w:tr w:rsidR="00E454F1" w:rsidRPr="0030080E" w14:paraId="67DE4DE9" w14:textId="77777777" w:rsidTr="000263D8">
        <w:tc>
          <w:tcPr>
            <w:tcW w:w="8890" w:type="dxa"/>
          </w:tcPr>
          <w:p w14:paraId="43764124" w14:textId="77777777" w:rsidR="00450F9F" w:rsidRDefault="00450F9F" w:rsidP="00C566DD"/>
          <w:p w14:paraId="6D0AEEA7" w14:textId="77777777" w:rsidR="00952372" w:rsidRDefault="00952372" w:rsidP="00844243">
            <w:pPr>
              <w:rPr>
                <w:rFonts w:cs="Arial"/>
                <w:lang w:val="en"/>
              </w:rPr>
            </w:pPr>
          </w:p>
          <w:p w14:paraId="5E5866E4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6ACA6AC7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2FDEF954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33D071E3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51A75B51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39CF8D0C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6BC39419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5583457F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39A81892" w14:textId="77777777" w:rsidR="00844243" w:rsidRDefault="00844243" w:rsidP="00844243">
            <w:pPr>
              <w:rPr>
                <w:rFonts w:cs="Arial"/>
                <w:lang w:val="en"/>
              </w:rPr>
            </w:pPr>
          </w:p>
          <w:p w14:paraId="12B94024" w14:textId="13FF3644" w:rsidR="00844243" w:rsidRPr="00247C6C" w:rsidRDefault="00844243" w:rsidP="00844243">
            <w:pPr>
              <w:rPr>
                <w:rFonts w:cs="Arial"/>
                <w:lang w:val="en"/>
              </w:rPr>
            </w:pPr>
          </w:p>
        </w:tc>
      </w:tr>
    </w:tbl>
    <w:p w14:paraId="565FE39F" w14:textId="77777777" w:rsidR="00E454F1" w:rsidRPr="0030080E" w:rsidRDefault="00E454F1" w:rsidP="00E454F1">
      <w:pPr>
        <w:pStyle w:val="NoSpacing"/>
        <w:rPr>
          <w:rFonts w:ascii="Verdana" w:hAnsi="Verdana"/>
        </w:rPr>
      </w:pPr>
    </w:p>
    <w:p w14:paraId="37AC2DE5" w14:textId="77777777" w:rsidR="00F31EC6" w:rsidRPr="0030080E" w:rsidRDefault="00480A97" w:rsidP="00F31EC6">
      <w:pPr>
        <w:pStyle w:val="NoSpacing"/>
        <w:rPr>
          <w:rFonts w:ascii="Verdana" w:hAnsi="Verdana"/>
          <w:b/>
        </w:rPr>
      </w:pPr>
      <w:r w:rsidRPr="0030080E">
        <w:rPr>
          <w:rFonts w:ascii="Verdana" w:hAnsi="Verdana"/>
          <w:b/>
        </w:rPr>
        <w:t>3.2</w:t>
      </w:r>
      <w:r w:rsidR="00F31EC6" w:rsidRPr="0030080E">
        <w:rPr>
          <w:rFonts w:ascii="Verdana" w:hAnsi="Verdana"/>
          <w:b/>
        </w:rPr>
        <w:t xml:space="preserve"> </w:t>
      </w:r>
      <w:r w:rsidR="0049589A" w:rsidRPr="0030080E">
        <w:rPr>
          <w:rFonts w:ascii="Verdana" w:hAnsi="Verdana"/>
          <w:b/>
        </w:rPr>
        <w:t>Please describe how the nominee has given outstanding service to the community</w:t>
      </w:r>
      <w:r w:rsidR="00F31EC6" w:rsidRPr="0030080E">
        <w:rPr>
          <w:rFonts w:ascii="Verdana" w:hAnsi="Verdana"/>
          <w:b/>
        </w:rPr>
        <w:t>:</w:t>
      </w:r>
    </w:p>
    <w:p w14:paraId="63696994" w14:textId="77777777" w:rsidR="00F31EC6" w:rsidRPr="0030080E" w:rsidRDefault="00F31EC6" w:rsidP="00F31EC6">
      <w:pPr>
        <w:pStyle w:val="NoSpacing"/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F31EC6" w:rsidRPr="0030080E" w14:paraId="65071BC0" w14:textId="77777777" w:rsidTr="009F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5" w:color="auto" w:fill="auto"/>
          </w:tcPr>
          <w:p w14:paraId="5E04463B" w14:textId="77777777" w:rsidR="00F31EC6" w:rsidRPr="0030080E" w:rsidRDefault="005B6E08" w:rsidP="005B6E08">
            <w:pPr>
              <w:pStyle w:val="NoSpacing"/>
              <w:rPr>
                <w:rFonts w:ascii="Verdana" w:hAnsi="Verdana"/>
                <w:b/>
              </w:rPr>
            </w:pPr>
            <w:r w:rsidRPr="0030080E">
              <w:rPr>
                <w:rFonts w:ascii="Verdana" w:hAnsi="Verdana"/>
                <w:b/>
              </w:rPr>
              <w:t xml:space="preserve">Please provide </w:t>
            </w:r>
            <w:r w:rsidR="00F31EC6" w:rsidRPr="0030080E">
              <w:rPr>
                <w:rFonts w:ascii="Verdana" w:hAnsi="Verdana"/>
                <w:b/>
              </w:rPr>
              <w:t>example</w:t>
            </w:r>
            <w:r w:rsidRPr="0030080E">
              <w:rPr>
                <w:rFonts w:ascii="Verdana" w:hAnsi="Verdana"/>
                <w:b/>
              </w:rPr>
              <w:t>s</w:t>
            </w:r>
            <w:r w:rsidR="00F31EC6" w:rsidRPr="0030080E">
              <w:rPr>
                <w:rFonts w:ascii="Verdana" w:hAnsi="Verdana"/>
                <w:b/>
              </w:rPr>
              <w:t xml:space="preserve"> of the nominee’s </w:t>
            </w:r>
            <w:r w:rsidRPr="0030080E">
              <w:rPr>
                <w:rFonts w:ascii="Verdana" w:hAnsi="Verdana"/>
                <w:b/>
              </w:rPr>
              <w:t xml:space="preserve">outstanding </w:t>
            </w:r>
            <w:r w:rsidR="00F31EC6" w:rsidRPr="0030080E">
              <w:rPr>
                <w:rFonts w:ascii="Verdana" w:hAnsi="Verdana"/>
                <w:b/>
              </w:rPr>
              <w:t>service</w:t>
            </w:r>
            <w:r w:rsidRPr="0030080E">
              <w:rPr>
                <w:rFonts w:ascii="Verdana" w:hAnsi="Verdana"/>
                <w:b/>
              </w:rPr>
              <w:t xml:space="preserve"> to the community </w:t>
            </w:r>
            <w:r w:rsidR="00F31EC6" w:rsidRPr="0030080E">
              <w:rPr>
                <w:rFonts w:ascii="Verdana" w:hAnsi="Verdana"/>
                <w:b/>
              </w:rPr>
              <w:t xml:space="preserve">  </w:t>
            </w:r>
          </w:p>
        </w:tc>
      </w:tr>
      <w:tr w:rsidR="00F31EC6" w:rsidRPr="0030080E" w14:paraId="0059A801" w14:textId="77777777" w:rsidTr="009F7089">
        <w:tc>
          <w:tcPr>
            <w:tcW w:w="8890" w:type="dxa"/>
          </w:tcPr>
          <w:p w14:paraId="34CD78FE" w14:textId="77777777" w:rsidR="00B153CF" w:rsidRDefault="00B153CF" w:rsidP="00B153CF">
            <w:pPr>
              <w:rPr>
                <w:color w:val="333333"/>
                <w:kern w:val="2"/>
                <w14:ligatures w14:val="standardContextual"/>
              </w:rPr>
            </w:pPr>
          </w:p>
          <w:p w14:paraId="05DB4151" w14:textId="77777777" w:rsidR="00952372" w:rsidRDefault="00952372" w:rsidP="00952372">
            <w:pPr>
              <w:shd w:val="clear" w:color="auto" w:fill="FFFFFF"/>
              <w:spacing w:before="269" w:after="150" w:line="255" w:lineRule="atLeast"/>
              <w:rPr>
                <w:color w:val="333333"/>
                <w:kern w:val="2"/>
                <w14:ligatures w14:val="standardContextual"/>
              </w:rPr>
            </w:pPr>
          </w:p>
          <w:p w14:paraId="1844CBCD" w14:textId="77777777" w:rsidR="00844243" w:rsidRDefault="00844243" w:rsidP="00952372">
            <w:pPr>
              <w:shd w:val="clear" w:color="auto" w:fill="FFFFFF"/>
              <w:spacing w:before="269" w:after="150" w:line="255" w:lineRule="atLeast"/>
              <w:rPr>
                <w:color w:val="333333"/>
                <w:kern w:val="2"/>
                <w14:ligatures w14:val="standardContextual"/>
              </w:rPr>
            </w:pPr>
          </w:p>
          <w:p w14:paraId="3C3695DC" w14:textId="77777777" w:rsidR="00844243" w:rsidRDefault="00844243" w:rsidP="00952372">
            <w:pPr>
              <w:shd w:val="clear" w:color="auto" w:fill="FFFFFF"/>
              <w:spacing w:before="269" w:after="150" w:line="255" w:lineRule="atLeast"/>
              <w:rPr>
                <w:color w:val="333333"/>
                <w:kern w:val="2"/>
                <w14:ligatures w14:val="standardContextual"/>
              </w:rPr>
            </w:pPr>
          </w:p>
          <w:p w14:paraId="03E50935" w14:textId="77777777" w:rsidR="00844243" w:rsidRDefault="00844243" w:rsidP="00952372">
            <w:pPr>
              <w:shd w:val="clear" w:color="auto" w:fill="FFFFFF"/>
              <w:spacing w:before="269" w:after="150" w:line="255" w:lineRule="atLeast"/>
              <w:rPr>
                <w:color w:val="333333"/>
                <w:kern w:val="2"/>
                <w14:ligatures w14:val="standardContextual"/>
              </w:rPr>
            </w:pPr>
          </w:p>
          <w:p w14:paraId="607C30F7" w14:textId="77777777" w:rsidR="00844243" w:rsidRDefault="00844243" w:rsidP="00952372">
            <w:pPr>
              <w:shd w:val="clear" w:color="auto" w:fill="FFFFFF"/>
              <w:spacing w:before="269" w:after="150" w:line="255" w:lineRule="atLeast"/>
              <w:rPr>
                <w:color w:val="333333"/>
                <w:kern w:val="2"/>
                <w14:ligatures w14:val="standardContextual"/>
              </w:rPr>
            </w:pPr>
          </w:p>
          <w:p w14:paraId="7FAF3A39" w14:textId="739EA30F" w:rsidR="00844243" w:rsidRPr="0030080E" w:rsidRDefault="00844243" w:rsidP="00952372">
            <w:pPr>
              <w:shd w:val="clear" w:color="auto" w:fill="FFFFFF"/>
              <w:spacing w:before="269" w:after="150" w:line="255" w:lineRule="atLeast"/>
            </w:pPr>
          </w:p>
        </w:tc>
      </w:tr>
    </w:tbl>
    <w:p w14:paraId="0A8ED541" w14:textId="77777777" w:rsidR="00F31EC6" w:rsidRPr="0030080E" w:rsidRDefault="00F31EC6" w:rsidP="00F31EC6">
      <w:pPr>
        <w:pStyle w:val="NoSpacing"/>
        <w:rPr>
          <w:rFonts w:ascii="Verdana" w:hAnsi="Verdana"/>
        </w:rPr>
      </w:pPr>
    </w:p>
    <w:p w14:paraId="2497DC82" w14:textId="79A231C2" w:rsidR="00F31EC6" w:rsidRPr="0030080E" w:rsidRDefault="00480A97" w:rsidP="00F31EC6">
      <w:pPr>
        <w:pStyle w:val="NoSpacing"/>
        <w:rPr>
          <w:rFonts w:ascii="Verdana" w:hAnsi="Verdana"/>
          <w:b/>
        </w:rPr>
      </w:pPr>
      <w:r w:rsidRPr="0030080E">
        <w:rPr>
          <w:rFonts w:ascii="Verdana" w:hAnsi="Verdana"/>
          <w:b/>
        </w:rPr>
        <w:t>3.3</w:t>
      </w:r>
      <w:r w:rsidR="00F31EC6" w:rsidRPr="0030080E">
        <w:rPr>
          <w:rFonts w:ascii="Verdana" w:hAnsi="Verdana"/>
          <w:b/>
        </w:rPr>
        <w:t xml:space="preserve"> </w:t>
      </w:r>
      <w:r w:rsidR="00E10508" w:rsidRPr="0030080E">
        <w:rPr>
          <w:rFonts w:ascii="Verdana" w:hAnsi="Verdana"/>
          <w:b/>
        </w:rPr>
        <w:t xml:space="preserve">Please describe how the nominee has </w:t>
      </w:r>
      <w:r w:rsidR="00C7014C">
        <w:rPr>
          <w:rFonts w:ascii="Verdana" w:hAnsi="Verdana"/>
          <w:b/>
        </w:rPr>
        <w:t xml:space="preserve">contributed to the Murdoch community and / or can </w:t>
      </w:r>
      <w:r w:rsidR="00875C48">
        <w:rPr>
          <w:rFonts w:ascii="Verdana" w:hAnsi="Verdana"/>
          <w:b/>
        </w:rPr>
        <w:t>add value to Murdoch University</w:t>
      </w:r>
      <w:r w:rsidR="00E10508" w:rsidRPr="0030080E">
        <w:rPr>
          <w:rFonts w:ascii="Verdana" w:hAnsi="Verdana"/>
          <w:b/>
        </w:rPr>
        <w:t>:</w:t>
      </w:r>
    </w:p>
    <w:p w14:paraId="70F32A6D" w14:textId="77777777" w:rsidR="00F31EC6" w:rsidRPr="0030080E" w:rsidRDefault="00F31EC6" w:rsidP="00F31EC6">
      <w:pPr>
        <w:pStyle w:val="NoSpacing"/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F31EC6" w:rsidRPr="0030080E" w14:paraId="57B1D41A" w14:textId="77777777" w:rsidTr="009F7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5" w:color="auto" w:fill="auto"/>
          </w:tcPr>
          <w:p w14:paraId="3BAF85EE" w14:textId="7255450D" w:rsidR="00F31EC6" w:rsidRPr="0030080E" w:rsidRDefault="00E10508" w:rsidP="00480A97">
            <w:pPr>
              <w:pStyle w:val="NoSpacing"/>
              <w:rPr>
                <w:rFonts w:ascii="Verdana" w:hAnsi="Verdana"/>
                <w:b/>
              </w:rPr>
            </w:pPr>
            <w:r w:rsidRPr="0030080E">
              <w:rPr>
                <w:rFonts w:ascii="Verdana" w:hAnsi="Verdana"/>
                <w:b/>
              </w:rPr>
              <w:t xml:space="preserve">Please provide </w:t>
            </w:r>
            <w:r w:rsidR="00F31EC6" w:rsidRPr="0030080E">
              <w:rPr>
                <w:rFonts w:ascii="Verdana" w:hAnsi="Verdana"/>
                <w:b/>
              </w:rPr>
              <w:t>examp</w:t>
            </w:r>
            <w:r w:rsidR="000E6B0F" w:rsidRPr="0030080E">
              <w:rPr>
                <w:rFonts w:ascii="Verdana" w:hAnsi="Verdana"/>
                <w:b/>
              </w:rPr>
              <w:t>le</w:t>
            </w:r>
            <w:r w:rsidRPr="0030080E">
              <w:rPr>
                <w:rFonts w:ascii="Verdana" w:hAnsi="Verdana"/>
                <w:b/>
              </w:rPr>
              <w:t>s</w:t>
            </w:r>
            <w:r w:rsidR="000E6B0F" w:rsidRPr="0030080E">
              <w:rPr>
                <w:rFonts w:ascii="Verdana" w:hAnsi="Verdana"/>
                <w:b/>
              </w:rPr>
              <w:t xml:space="preserve"> of the nominee’s </w:t>
            </w:r>
            <w:r w:rsidR="00875C48">
              <w:rPr>
                <w:rFonts w:ascii="Verdana" w:hAnsi="Verdana"/>
                <w:b/>
              </w:rPr>
              <w:t>contribution to Murdoch and / or the possibility to add value to the University</w:t>
            </w:r>
            <w:r w:rsidR="00F31EC6" w:rsidRPr="0030080E">
              <w:rPr>
                <w:rFonts w:ascii="Verdana" w:hAnsi="Verdana"/>
                <w:b/>
              </w:rPr>
              <w:t xml:space="preserve"> </w:t>
            </w:r>
          </w:p>
        </w:tc>
      </w:tr>
      <w:tr w:rsidR="00F31EC6" w:rsidRPr="0030080E" w14:paraId="3BFB4115" w14:textId="77777777" w:rsidTr="009F7089">
        <w:tc>
          <w:tcPr>
            <w:tcW w:w="8890" w:type="dxa"/>
          </w:tcPr>
          <w:p w14:paraId="09C5BE21" w14:textId="77777777" w:rsidR="00F31EC6" w:rsidRDefault="00F31EC6" w:rsidP="009F7089">
            <w:pPr>
              <w:pStyle w:val="NoSpacing"/>
            </w:pPr>
          </w:p>
          <w:p w14:paraId="47871493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7B87DAA6" w14:textId="77777777" w:rsidR="00952372" w:rsidRDefault="00952372" w:rsidP="009F7089">
            <w:pPr>
              <w:pStyle w:val="NoSpacing"/>
              <w:rPr>
                <w:color w:val="333333"/>
              </w:rPr>
            </w:pPr>
          </w:p>
          <w:p w14:paraId="62DD54FB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3252A7BE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3A0EB5AB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295D4BE7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56C2415F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02B13E9C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0C93EFCB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48272F90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36294051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6439816A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20F4AD8B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0A7DBCC2" w14:textId="77777777" w:rsidR="00844243" w:rsidRDefault="00844243" w:rsidP="009F7089">
            <w:pPr>
              <w:pStyle w:val="NoSpacing"/>
              <w:rPr>
                <w:color w:val="333333"/>
              </w:rPr>
            </w:pPr>
          </w:p>
          <w:p w14:paraId="00CD3311" w14:textId="77777777" w:rsidR="00844243" w:rsidRDefault="00844243" w:rsidP="009F7089">
            <w:pPr>
              <w:pStyle w:val="NoSpacing"/>
            </w:pPr>
          </w:p>
          <w:p w14:paraId="7038B143" w14:textId="77777777" w:rsidR="00952372" w:rsidRDefault="00952372" w:rsidP="009F7089">
            <w:pPr>
              <w:pStyle w:val="NoSpacing"/>
            </w:pPr>
          </w:p>
          <w:p w14:paraId="5C22BEB6" w14:textId="6C2C07EB" w:rsidR="00952372" w:rsidRPr="00247C6C" w:rsidRDefault="00952372" w:rsidP="009F7089">
            <w:pPr>
              <w:pStyle w:val="NoSpacing"/>
            </w:pPr>
          </w:p>
        </w:tc>
      </w:tr>
    </w:tbl>
    <w:p w14:paraId="30FC8ADC" w14:textId="77777777" w:rsidR="003F07A2" w:rsidRPr="0030080E" w:rsidRDefault="003F07A2" w:rsidP="00E454F1">
      <w:pPr>
        <w:pStyle w:val="NoSpacing"/>
        <w:rPr>
          <w:rFonts w:ascii="Verdana" w:hAnsi="Verdana"/>
          <w:b/>
        </w:rPr>
      </w:pPr>
    </w:p>
    <w:p w14:paraId="12B443B8" w14:textId="20B209B9" w:rsidR="00EF3F8A" w:rsidRPr="0030080E" w:rsidRDefault="00E454F1" w:rsidP="008E1C18">
      <w:pPr>
        <w:pStyle w:val="NoSpacing"/>
        <w:rPr>
          <w:rFonts w:ascii="Verdana" w:hAnsi="Verdana"/>
        </w:rPr>
      </w:pPr>
      <w:r w:rsidRPr="0030080E">
        <w:rPr>
          <w:rFonts w:ascii="Verdana" w:hAnsi="Verdana"/>
          <w:b/>
        </w:rPr>
        <w:br/>
      </w:r>
    </w:p>
    <w:p w14:paraId="28969AD9" w14:textId="77777777" w:rsidR="00E454F1" w:rsidRPr="0030080E" w:rsidRDefault="00E454F1" w:rsidP="00E454F1">
      <w:pPr>
        <w:pStyle w:val="NoSpacing"/>
        <w:rPr>
          <w:rFonts w:ascii="Verdana" w:hAnsi="Verdana"/>
        </w:rPr>
      </w:pPr>
      <w:r w:rsidRPr="0030080E">
        <w:rPr>
          <w:rFonts w:ascii="Verdana" w:hAnsi="Verdana"/>
        </w:rPr>
        <w:t>We strongly encourage you to include</w:t>
      </w:r>
      <w:r w:rsidR="00694243" w:rsidRPr="0030080E">
        <w:rPr>
          <w:rFonts w:ascii="Verdana" w:hAnsi="Verdana"/>
        </w:rPr>
        <w:t xml:space="preserve"> supporting</w:t>
      </w:r>
      <w:r w:rsidRPr="0030080E">
        <w:rPr>
          <w:rFonts w:ascii="Verdana" w:hAnsi="Verdana"/>
        </w:rPr>
        <w:t xml:space="preserve"> documentation with your nomination. Supporting documents </w:t>
      </w:r>
      <w:r w:rsidR="00694243" w:rsidRPr="0030080E">
        <w:rPr>
          <w:rFonts w:ascii="Verdana" w:hAnsi="Verdana"/>
        </w:rPr>
        <w:t>may</w:t>
      </w:r>
      <w:r w:rsidRPr="0030080E">
        <w:rPr>
          <w:rFonts w:ascii="Verdana" w:hAnsi="Verdana"/>
        </w:rPr>
        <w:t xml:space="preserve"> include </w:t>
      </w:r>
      <w:r w:rsidRPr="0030080E">
        <w:rPr>
          <w:rFonts w:ascii="Verdana" w:hAnsi="Verdana"/>
          <w:b/>
        </w:rPr>
        <w:t xml:space="preserve">personal </w:t>
      </w:r>
      <w:r w:rsidR="00694243" w:rsidRPr="0030080E">
        <w:rPr>
          <w:rFonts w:ascii="Verdana" w:hAnsi="Verdana"/>
          <w:b/>
        </w:rPr>
        <w:t xml:space="preserve">and character </w:t>
      </w:r>
      <w:r w:rsidRPr="0030080E">
        <w:rPr>
          <w:rFonts w:ascii="Verdana" w:hAnsi="Verdana"/>
          <w:b/>
        </w:rPr>
        <w:t>references, newspaper articles, peer/colleague evidence and any award nominations etc.</w:t>
      </w:r>
      <w:r w:rsidR="00694243" w:rsidRPr="0030080E">
        <w:rPr>
          <w:rFonts w:ascii="Verdana" w:hAnsi="Verdana"/>
        </w:rPr>
        <w:t xml:space="preserve"> Evidence and in-depth research will strengthen your nomination and assist the </w:t>
      </w:r>
      <w:r w:rsidRPr="0030080E">
        <w:rPr>
          <w:rFonts w:ascii="Verdana" w:hAnsi="Verdana"/>
        </w:rPr>
        <w:t>selection panel</w:t>
      </w:r>
      <w:r w:rsidR="001F77CA">
        <w:rPr>
          <w:rFonts w:ascii="Verdana" w:hAnsi="Verdana"/>
        </w:rPr>
        <w:t>.</w:t>
      </w:r>
      <w:r w:rsidRPr="0030080E">
        <w:rPr>
          <w:rFonts w:ascii="Verdana" w:hAnsi="Verdana"/>
        </w:rPr>
        <w:t xml:space="preserve"> </w:t>
      </w:r>
      <w:r w:rsidR="00EF3F8A" w:rsidRPr="0030080E">
        <w:rPr>
          <w:rFonts w:ascii="Verdana" w:hAnsi="Verdana"/>
        </w:rPr>
        <w:t>You can upload supporting documents wi</w:t>
      </w:r>
      <w:r w:rsidR="00D351F4" w:rsidRPr="0030080E">
        <w:rPr>
          <w:rFonts w:ascii="Verdana" w:hAnsi="Verdana"/>
        </w:rPr>
        <w:t>th your nomination form on the a</w:t>
      </w:r>
      <w:r w:rsidR="00EF3F8A" w:rsidRPr="0030080E">
        <w:rPr>
          <w:rFonts w:ascii="Verdana" w:hAnsi="Verdana"/>
        </w:rPr>
        <w:t xml:space="preserve">wards website. </w:t>
      </w:r>
    </w:p>
    <w:p w14:paraId="34BF48BB" w14:textId="77777777" w:rsidR="00E454F1" w:rsidRPr="0030080E" w:rsidRDefault="00E454F1" w:rsidP="00E454F1">
      <w:pPr>
        <w:pStyle w:val="NoSpacing"/>
        <w:rPr>
          <w:rFonts w:ascii="Verdana" w:hAnsi="Verdana"/>
          <w:b/>
          <w:bCs/>
        </w:rPr>
      </w:pPr>
    </w:p>
    <w:p w14:paraId="2955F5DE" w14:textId="77777777" w:rsidR="007E5E3F" w:rsidRPr="0030080E" w:rsidRDefault="00E454F1" w:rsidP="00E454F1">
      <w:pPr>
        <w:pStyle w:val="NoSpacing"/>
        <w:rPr>
          <w:rFonts w:ascii="Verdana" w:hAnsi="Verdana"/>
          <w:bCs/>
        </w:rPr>
      </w:pPr>
      <w:r w:rsidRPr="0030080E">
        <w:rPr>
          <w:rFonts w:ascii="Verdana" w:hAnsi="Verdana"/>
          <w:bCs/>
        </w:rPr>
        <w:t>A photo of the nominee will be required (only) if</w:t>
      </w:r>
      <w:r w:rsidR="005D5FDC" w:rsidRPr="0030080E">
        <w:rPr>
          <w:rFonts w:ascii="Verdana" w:hAnsi="Verdana"/>
          <w:bCs/>
        </w:rPr>
        <w:t xml:space="preserve"> your nomination is successful</w:t>
      </w:r>
      <w:r w:rsidRPr="0030080E">
        <w:rPr>
          <w:rFonts w:ascii="Verdana" w:hAnsi="Verdana"/>
          <w:bCs/>
        </w:rPr>
        <w:t>.</w:t>
      </w:r>
    </w:p>
    <w:p w14:paraId="61C60782" w14:textId="77777777" w:rsidR="007E5E3F" w:rsidRPr="0030080E" w:rsidRDefault="007E5E3F" w:rsidP="00E454F1">
      <w:pPr>
        <w:pStyle w:val="NoSpacing"/>
        <w:rPr>
          <w:rFonts w:ascii="Verdana" w:hAnsi="Verdana"/>
          <w:bCs/>
        </w:rPr>
      </w:pPr>
    </w:p>
    <w:p w14:paraId="051AF978" w14:textId="4F757E25" w:rsidR="00E454F1" w:rsidRPr="0030080E" w:rsidRDefault="00BD4885" w:rsidP="00E454F1">
      <w:pPr>
        <w:pStyle w:val="NoSpacing"/>
        <w:rPr>
          <w:rFonts w:ascii="Verdana" w:hAnsi="Verdana"/>
          <w:bCs/>
        </w:rPr>
      </w:pPr>
      <w:r w:rsidRPr="0030080E">
        <w:rPr>
          <w:rFonts w:ascii="Verdana" w:hAnsi="Verdana"/>
          <w:b/>
          <w:bCs/>
          <w:u w:val="single"/>
        </w:rPr>
        <w:t>IMPORTANT</w:t>
      </w:r>
      <w:r w:rsidRPr="0030080E">
        <w:rPr>
          <w:rFonts w:ascii="Verdana" w:hAnsi="Verdana"/>
          <w:bCs/>
        </w:rPr>
        <w:t xml:space="preserve">: </w:t>
      </w:r>
      <w:r w:rsidR="00856853">
        <w:rPr>
          <w:rFonts w:ascii="Verdana" w:hAnsi="Verdana"/>
          <w:bCs/>
        </w:rPr>
        <w:t>p</w:t>
      </w:r>
      <w:r w:rsidR="00856853" w:rsidRPr="0030080E">
        <w:rPr>
          <w:rFonts w:ascii="Verdana" w:hAnsi="Verdana"/>
          <w:bCs/>
        </w:rPr>
        <w:t>lease refer to the awards guidelines to ensure you understand and agree to the policies and conditions of Murdoch University’s Distinguished Alumni Awards program.</w:t>
      </w:r>
      <w:r w:rsidRPr="0030080E">
        <w:rPr>
          <w:rFonts w:ascii="Verdana" w:hAnsi="Verdana"/>
          <w:bCs/>
        </w:rPr>
        <w:t xml:space="preserve"> </w:t>
      </w:r>
    </w:p>
    <w:p w14:paraId="76E13201" w14:textId="77777777" w:rsidR="00BF4478" w:rsidRPr="0030080E" w:rsidRDefault="00BF4478" w:rsidP="00E454F1">
      <w:pPr>
        <w:pStyle w:val="NoSpacing"/>
        <w:rPr>
          <w:rFonts w:ascii="Verdana" w:hAnsi="Verdana"/>
          <w:bCs/>
        </w:rPr>
      </w:pPr>
    </w:p>
    <w:p w14:paraId="5E83DCF7" w14:textId="7757AF60" w:rsidR="00952372" w:rsidRPr="0030080E" w:rsidRDefault="00952372" w:rsidP="00E454F1">
      <w:pPr>
        <w:pStyle w:val="NoSpacing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If you have any questions or concerns related to the guidelines and/or eligibility, please contact the Alumni office on </w:t>
      </w:r>
      <w:hyperlink r:id="rId14" w:history="1">
        <w:r w:rsidRPr="00F345FB">
          <w:rPr>
            <w:rStyle w:val="Hyperlink"/>
            <w:rFonts w:ascii="Verdana" w:hAnsi="Verdana"/>
            <w:bCs/>
          </w:rPr>
          <w:t>alumniawards@murdoch.edu.au</w:t>
        </w:r>
      </w:hyperlink>
      <w:r>
        <w:rPr>
          <w:rFonts w:ascii="Verdana" w:hAnsi="Verdana"/>
          <w:bCs/>
        </w:rPr>
        <w:t xml:space="preserve"> </w:t>
      </w:r>
    </w:p>
    <w:sectPr w:rsidR="00952372" w:rsidRPr="0030080E" w:rsidSect="00E454F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DCDA" w14:textId="77777777" w:rsidR="00857A2C" w:rsidRDefault="00857A2C" w:rsidP="00E170F9">
      <w:pPr>
        <w:spacing w:after="0" w:line="240" w:lineRule="auto"/>
      </w:pPr>
      <w:r>
        <w:separator/>
      </w:r>
    </w:p>
  </w:endnote>
  <w:endnote w:type="continuationSeparator" w:id="0">
    <w:p w14:paraId="29691D1E" w14:textId="77777777" w:rsidR="00857A2C" w:rsidRDefault="00857A2C" w:rsidP="00E1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9972" w14:textId="77777777" w:rsidR="00857A2C" w:rsidRDefault="00857A2C" w:rsidP="00E170F9">
      <w:pPr>
        <w:spacing w:after="0" w:line="240" w:lineRule="auto"/>
      </w:pPr>
      <w:r>
        <w:separator/>
      </w:r>
    </w:p>
  </w:footnote>
  <w:footnote w:type="continuationSeparator" w:id="0">
    <w:p w14:paraId="0308A992" w14:textId="77777777" w:rsidR="00857A2C" w:rsidRDefault="00857A2C" w:rsidP="00E1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6E0D"/>
    <w:multiLevelType w:val="hybridMultilevel"/>
    <w:tmpl w:val="64AA6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E5EB4"/>
    <w:multiLevelType w:val="hybridMultilevel"/>
    <w:tmpl w:val="F4C6E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64B07"/>
    <w:multiLevelType w:val="hybridMultilevel"/>
    <w:tmpl w:val="38B04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37F2"/>
    <w:multiLevelType w:val="multilevel"/>
    <w:tmpl w:val="10F6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D7DA8"/>
    <w:multiLevelType w:val="hybridMultilevel"/>
    <w:tmpl w:val="E800C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9252">
    <w:abstractNumId w:val="2"/>
  </w:num>
  <w:num w:numId="2" w16cid:durableId="1282421958">
    <w:abstractNumId w:val="0"/>
  </w:num>
  <w:num w:numId="3" w16cid:durableId="1903716688">
    <w:abstractNumId w:val="1"/>
  </w:num>
  <w:num w:numId="4" w16cid:durableId="1046873567">
    <w:abstractNumId w:val="4"/>
  </w:num>
  <w:num w:numId="5" w16cid:durableId="513498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FE"/>
    <w:rsid w:val="000104C0"/>
    <w:rsid w:val="000263D8"/>
    <w:rsid w:val="00072763"/>
    <w:rsid w:val="00087304"/>
    <w:rsid w:val="000D0598"/>
    <w:rsid w:val="000D2488"/>
    <w:rsid w:val="000E163B"/>
    <w:rsid w:val="000E6B0F"/>
    <w:rsid w:val="000E712A"/>
    <w:rsid w:val="000F4CCC"/>
    <w:rsid w:val="00106A7B"/>
    <w:rsid w:val="001208B3"/>
    <w:rsid w:val="00121698"/>
    <w:rsid w:val="00173B73"/>
    <w:rsid w:val="00180423"/>
    <w:rsid w:val="001B063F"/>
    <w:rsid w:val="001B1A2E"/>
    <w:rsid w:val="001E0257"/>
    <w:rsid w:val="001F5D75"/>
    <w:rsid w:val="001F77CA"/>
    <w:rsid w:val="0020164E"/>
    <w:rsid w:val="00220AEA"/>
    <w:rsid w:val="0022196D"/>
    <w:rsid w:val="0022238C"/>
    <w:rsid w:val="002313EA"/>
    <w:rsid w:val="00245150"/>
    <w:rsid w:val="00247C6C"/>
    <w:rsid w:val="002500C3"/>
    <w:rsid w:val="002722C7"/>
    <w:rsid w:val="002841BB"/>
    <w:rsid w:val="0028449F"/>
    <w:rsid w:val="00293F84"/>
    <w:rsid w:val="002B122C"/>
    <w:rsid w:val="002D2AC1"/>
    <w:rsid w:val="002D4367"/>
    <w:rsid w:val="0030080E"/>
    <w:rsid w:val="003414BD"/>
    <w:rsid w:val="003553A3"/>
    <w:rsid w:val="0035578A"/>
    <w:rsid w:val="00372F20"/>
    <w:rsid w:val="00376D52"/>
    <w:rsid w:val="00385A5E"/>
    <w:rsid w:val="003F07A2"/>
    <w:rsid w:val="0040191B"/>
    <w:rsid w:val="00421075"/>
    <w:rsid w:val="00421464"/>
    <w:rsid w:val="004352E4"/>
    <w:rsid w:val="00450F9F"/>
    <w:rsid w:val="00457632"/>
    <w:rsid w:val="00480A97"/>
    <w:rsid w:val="0049540B"/>
    <w:rsid w:val="0049589A"/>
    <w:rsid w:val="004967A6"/>
    <w:rsid w:val="004A4C2C"/>
    <w:rsid w:val="004E3C6B"/>
    <w:rsid w:val="005040CB"/>
    <w:rsid w:val="0051773D"/>
    <w:rsid w:val="00542A4F"/>
    <w:rsid w:val="00542FFE"/>
    <w:rsid w:val="0054532A"/>
    <w:rsid w:val="005515D0"/>
    <w:rsid w:val="00557C0B"/>
    <w:rsid w:val="005B6E08"/>
    <w:rsid w:val="005D5FDC"/>
    <w:rsid w:val="00644234"/>
    <w:rsid w:val="0065210B"/>
    <w:rsid w:val="0067398E"/>
    <w:rsid w:val="00682148"/>
    <w:rsid w:val="00683F7B"/>
    <w:rsid w:val="00694243"/>
    <w:rsid w:val="006E18B4"/>
    <w:rsid w:val="006E5CC4"/>
    <w:rsid w:val="006F721D"/>
    <w:rsid w:val="0070194B"/>
    <w:rsid w:val="00703A5B"/>
    <w:rsid w:val="0077510A"/>
    <w:rsid w:val="00793209"/>
    <w:rsid w:val="00794590"/>
    <w:rsid w:val="007C4D74"/>
    <w:rsid w:val="007D1928"/>
    <w:rsid w:val="007E0C5E"/>
    <w:rsid w:val="007E5E3F"/>
    <w:rsid w:val="007F1B6D"/>
    <w:rsid w:val="00802013"/>
    <w:rsid w:val="008023A6"/>
    <w:rsid w:val="00802C15"/>
    <w:rsid w:val="008106DC"/>
    <w:rsid w:val="00811AFA"/>
    <w:rsid w:val="00821FA2"/>
    <w:rsid w:val="00844243"/>
    <w:rsid w:val="00856853"/>
    <w:rsid w:val="00857A2C"/>
    <w:rsid w:val="00875C48"/>
    <w:rsid w:val="00880182"/>
    <w:rsid w:val="008A0164"/>
    <w:rsid w:val="008A4BE2"/>
    <w:rsid w:val="008B2EF4"/>
    <w:rsid w:val="008D093F"/>
    <w:rsid w:val="008E1C18"/>
    <w:rsid w:val="008E2AD8"/>
    <w:rsid w:val="008E5D9B"/>
    <w:rsid w:val="00940923"/>
    <w:rsid w:val="00952372"/>
    <w:rsid w:val="009566B7"/>
    <w:rsid w:val="00961503"/>
    <w:rsid w:val="00961DCB"/>
    <w:rsid w:val="00971B86"/>
    <w:rsid w:val="009F7089"/>
    <w:rsid w:val="00A07F25"/>
    <w:rsid w:val="00A21194"/>
    <w:rsid w:val="00A73CC7"/>
    <w:rsid w:val="00A84F37"/>
    <w:rsid w:val="00A96ACE"/>
    <w:rsid w:val="00AA5846"/>
    <w:rsid w:val="00AB1EC3"/>
    <w:rsid w:val="00AB645F"/>
    <w:rsid w:val="00AE64D3"/>
    <w:rsid w:val="00AF5AA5"/>
    <w:rsid w:val="00B153CF"/>
    <w:rsid w:val="00B46A9E"/>
    <w:rsid w:val="00B52D36"/>
    <w:rsid w:val="00B87F66"/>
    <w:rsid w:val="00BC5A68"/>
    <w:rsid w:val="00BD4885"/>
    <w:rsid w:val="00BF4478"/>
    <w:rsid w:val="00C03B99"/>
    <w:rsid w:val="00C1515C"/>
    <w:rsid w:val="00C3168D"/>
    <w:rsid w:val="00C401F9"/>
    <w:rsid w:val="00C4749E"/>
    <w:rsid w:val="00C5630C"/>
    <w:rsid w:val="00C566DD"/>
    <w:rsid w:val="00C7014C"/>
    <w:rsid w:val="00CB2E70"/>
    <w:rsid w:val="00CE4298"/>
    <w:rsid w:val="00D209E4"/>
    <w:rsid w:val="00D351F4"/>
    <w:rsid w:val="00D46918"/>
    <w:rsid w:val="00D84965"/>
    <w:rsid w:val="00D97FAE"/>
    <w:rsid w:val="00DB5341"/>
    <w:rsid w:val="00DC0E38"/>
    <w:rsid w:val="00DF6F36"/>
    <w:rsid w:val="00E0078D"/>
    <w:rsid w:val="00E10508"/>
    <w:rsid w:val="00E170F9"/>
    <w:rsid w:val="00E242F0"/>
    <w:rsid w:val="00E454F1"/>
    <w:rsid w:val="00E53E93"/>
    <w:rsid w:val="00E634FA"/>
    <w:rsid w:val="00EA2971"/>
    <w:rsid w:val="00EA63E5"/>
    <w:rsid w:val="00EE1796"/>
    <w:rsid w:val="00EE33F2"/>
    <w:rsid w:val="00EF3F8A"/>
    <w:rsid w:val="00F250ED"/>
    <w:rsid w:val="00F31EC6"/>
    <w:rsid w:val="00F33AFD"/>
    <w:rsid w:val="00F8090F"/>
    <w:rsid w:val="00F821E0"/>
    <w:rsid w:val="00FC4823"/>
    <w:rsid w:val="00FD6CE5"/>
    <w:rsid w:val="00FF0DE5"/>
    <w:rsid w:val="00FF6609"/>
    <w:rsid w:val="09CF22E6"/>
    <w:rsid w:val="260293ED"/>
    <w:rsid w:val="375625B9"/>
    <w:rsid w:val="3B5C0B3D"/>
    <w:rsid w:val="3D6293D1"/>
    <w:rsid w:val="54EADC13"/>
    <w:rsid w:val="5ADC3AEB"/>
    <w:rsid w:val="5C761AD2"/>
    <w:rsid w:val="618271B8"/>
    <w:rsid w:val="677EE37A"/>
    <w:rsid w:val="6852934A"/>
    <w:rsid w:val="6BA4B340"/>
    <w:rsid w:val="706E2B65"/>
    <w:rsid w:val="75A6C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5FC55"/>
  <w15:docId w15:val="{A0272533-5962-46A1-8B08-33270B5A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54F1"/>
    <w:pPr>
      <w:spacing w:after="0" w:line="240" w:lineRule="auto"/>
    </w:pPr>
    <w:rPr>
      <w:rFonts w:ascii="Verdana" w:eastAsia="Times New Roman" w:hAnsi="Verdana" w:cs="Times New Roman"/>
      <w:sz w:val="20"/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Myriad Pro Black" w:hAnsi="Myriad Pro Black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454F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454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0F9"/>
  </w:style>
  <w:style w:type="paragraph" w:styleId="Footer">
    <w:name w:val="footer"/>
    <w:basedOn w:val="Normal"/>
    <w:link w:val="FooterChar"/>
    <w:uiPriority w:val="99"/>
    <w:unhideWhenUsed/>
    <w:rsid w:val="00E1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0F9"/>
  </w:style>
  <w:style w:type="character" w:customStyle="1" w:styleId="NoSpacingChar">
    <w:name w:val="No Spacing Char"/>
    <w:basedOn w:val="DefaultParagraphFont"/>
    <w:link w:val="NoSpacing"/>
    <w:uiPriority w:val="1"/>
    <w:rsid w:val="00421075"/>
  </w:style>
  <w:style w:type="paragraph" w:styleId="ListParagraph">
    <w:name w:val="List Paragraph"/>
    <w:basedOn w:val="Normal"/>
    <w:uiPriority w:val="34"/>
    <w:qFormat/>
    <w:rsid w:val="000F4C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23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5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styleId="Strong">
    <w:name w:val="Strong"/>
    <w:basedOn w:val="DefaultParagraphFont"/>
    <w:uiPriority w:val="22"/>
    <w:qFormat/>
    <w:rsid w:val="0035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63">
              <w:marLeft w:val="0"/>
              <w:marRight w:val="0"/>
              <w:marTop w:val="0"/>
              <w:marBottom w:val="0"/>
              <w:divBdr>
                <w:top w:val="single" w:sz="2" w:space="15" w:color="005D2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469">
              <w:marLeft w:val="0"/>
              <w:marRight w:val="0"/>
              <w:marTop w:val="0"/>
              <w:marBottom w:val="0"/>
              <w:divBdr>
                <w:top w:val="single" w:sz="2" w:space="15" w:color="005D2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103">
              <w:marLeft w:val="1"/>
              <w:marRight w:val="0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urdoch.edu.au/Distinguished-Alumni-Awards/Guideline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umniawards@murdoch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d694b-8587-4d4f-b2f7-5b7ac7d5ee11" xsi:nil="true"/>
    <lcf76f155ced4ddcb4097134ff3c332f xmlns="948df33e-ec84-4680-901e-b7e71638001b">
      <Terms xmlns="http://schemas.microsoft.com/office/infopath/2007/PartnerControls"/>
    </lcf76f155ced4ddcb4097134ff3c332f>
    <_dlc_DocId xmlns="859d694b-8587-4d4f-b2f7-5b7ac7d5ee11">6AKTUDHCRM75-1937351392-150979</_dlc_DocId>
    <_dlc_DocIdUrl xmlns="859d694b-8587-4d4f-b2f7-5b7ac7d5ee11">
      <Url>https://murdochuniversity.sharepoint.com/sites/Function_AdvancementTeam/_layouts/15/DocIdRedir.aspx?ID=6AKTUDHCRM75-1937351392-150979</Url>
      <Description>6AKTUDHCRM75-1937351392-150979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4C8183084A4C856F2CA5B2E63BA9" ma:contentTypeVersion="19" ma:contentTypeDescription="Create a new document." ma:contentTypeScope="" ma:versionID="0f5cb63ec2d0ade9287f4cfe3a74013a">
  <xsd:schema xmlns:xsd="http://www.w3.org/2001/XMLSchema" xmlns:xs="http://www.w3.org/2001/XMLSchema" xmlns:p="http://schemas.microsoft.com/office/2006/metadata/properties" xmlns:ns2="859d694b-8587-4d4f-b2f7-5b7ac7d5ee11" xmlns:ns3="948df33e-ec84-4680-901e-b7e71638001b" xmlns:ns4="859d694b-8587-4d4f-b2f7-5b7ac7d5ee11" targetNamespace="http://schemas.microsoft.com/office/2006/metadata/properties" ma:root="true" ma:fieldsID="397e4c602db1234814a0ab5e68e683c4" ns4:_="" ns3:_="">
    <xsd:import namespace="859d694b-8587-4d4f-b2f7-5b7ac7d5ee11"/>
    <xsd:import namespace="948df33e-ec84-4680-901e-b7e71638001b"/>
    <xsd:import namespace="859d694b-8587-4d4f-b2f7-5b7ac7d5ee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694b-8587-4d4f-b2f7-5b7ac7d5ee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df33e-ec84-4680-901e-b7e716380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3c7994f-4393-45c2-96c6-06eb77b59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694b-8587-4d4f-b2f7-5b7ac7d5ee11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f7f0785-a564-44a1-808d-80a626d9cd3f}" ma:internalName="TaxCatchAll" ma:showField="CatchAllData" ma:web="859d694b-8587-4d4f-b2f7-5b7ac7d5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250C8-2B08-4131-A005-7A04E8D5C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3139F-E857-40BA-8324-5D54B1A30E46}">
  <ds:schemaRefs>
    <ds:schemaRef ds:uri="http://schemas.microsoft.com/office/2006/metadata/properties"/>
    <ds:schemaRef ds:uri="http://schemas.microsoft.com/office/infopath/2007/PartnerControls"/>
    <ds:schemaRef ds:uri="859d694b-8587-4d4f-b2f7-5b7ac7d5ee11"/>
    <ds:schemaRef ds:uri="948df33e-ec84-4680-901e-b7e71638001b"/>
  </ds:schemaRefs>
</ds:datastoreItem>
</file>

<file path=customXml/itemProps3.xml><?xml version="1.0" encoding="utf-8"?>
<ds:datastoreItem xmlns:ds="http://schemas.openxmlformats.org/officeDocument/2006/customXml" ds:itemID="{C5AC05F5-80E3-4BF6-9E4F-D9027780CE08}"/>
</file>

<file path=customXml/itemProps4.xml><?xml version="1.0" encoding="utf-8"?>
<ds:datastoreItem xmlns:ds="http://schemas.openxmlformats.org/officeDocument/2006/customXml" ds:itemID="{5B751A10-DC71-4078-8083-709AB0FE7F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A6E99F-3B8A-45F7-BCAC-EB5016289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2256</Characters>
  <Application>Microsoft Office Word</Application>
  <DocSecurity>0</DocSecurity>
  <Lines>18</Lines>
  <Paragraphs>5</Paragraphs>
  <ScaleCrop>false</ScaleCrop>
  <Company>Murdoch University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20064502</dc:creator>
  <cp:lastModifiedBy>Erin Hinder</cp:lastModifiedBy>
  <cp:revision>6</cp:revision>
  <cp:lastPrinted>2012-12-12T02:44:00Z</cp:lastPrinted>
  <dcterms:created xsi:type="dcterms:W3CDTF">2024-11-12T06:44:00Z</dcterms:created>
  <dcterms:modified xsi:type="dcterms:W3CDTF">2024-11-12T09:06:00Z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0x0101005C264C8183084A4C856F2CA5B2E63BA9</vt:lpwstr>
  </property>
  <property fmtid="{D5CDD505-2E9C-101B-9397-08002B2CF9AE}" pid="3" name="_dlc_DocIdItemGuid">
    <vt:lpwstr>f1f829e3-f70c-4524-97e3-ae96d70d03f8</vt:lpwstr>
  </property>
  <property fmtid="{D5CDD505-2E9C-101B-9397-08002B2CF9AE}" pid="4" name="MediaServiceImageTags">
    <vt:lpwstr/>
  </property>
</Properties>
</file>